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FE4CD" w14:textId="77777777" w:rsidR="00786B38" w:rsidRDefault="00786B38" w:rsidP="00786B38">
      <w:pPr>
        <w:spacing w:after="0" w:line="276" w:lineRule="auto"/>
        <w:ind w:left="5103"/>
        <w:jc w:val="right"/>
        <w:rPr>
          <w:rFonts w:ascii="Arial" w:hAnsi="Arial" w:cs="Arial"/>
          <w:sz w:val="18"/>
          <w:szCs w:val="18"/>
        </w:rPr>
      </w:pPr>
      <w:r w:rsidRPr="004067DC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>7</w:t>
      </w:r>
      <w:r w:rsidRPr="004067DC">
        <w:rPr>
          <w:rFonts w:ascii="Arial" w:hAnsi="Arial" w:cs="Arial"/>
          <w:sz w:val="18"/>
          <w:szCs w:val="18"/>
        </w:rPr>
        <w:t xml:space="preserve"> do Regulaminu udziału </w:t>
      </w:r>
      <w:r>
        <w:rPr>
          <w:rFonts w:ascii="Arial" w:hAnsi="Arial" w:cs="Arial"/>
          <w:sz w:val="18"/>
          <w:szCs w:val="18"/>
        </w:rPr>
        <w:t xml:space="preserve">                      </w:t>
      </w:r>
      <w:r w:rsidRPr="004067DC">
        <w:rPr>
          <w:rFonts w:ascii="Arial" w:hAnsi="Arial" w:cs="Arial"/>
          <w:sz w:val="18"/>
          <w:szCs w:val="18"/>
        </w:rPr>
        <w:t xml:space="preserve">w Programie „Opieka </w:t>
      </w:r>
      <w:proofErr w:type="spellStart"/>
      <w:r w:rsidRPr="004067DC">
        <w:rPr>
          <w:rFonts w:ascii="Arial" w:hAnsi="Arial" w:cs="Arial"/>
          <w:sz w:val="18"/>
          <w:szCs w:val="18"/>
        </w:rPr>
        <w:t>wytchnieniowa</w:t>
      </w:r>
      <w:proofErr w:type="spellEnd"/>
      <w:r w:rsidRPr="004067DC">
        <w:rPr>
          <w:rFonts w:ascii="Arial" w:hAnsi="Arial" w:cs="Arial"/>
          <w:sz w:val="18"/>
          <w:szCs w:val="18"/>
        </w:rPr>
        <w:t xml:space="preserve">” dla Jednostek Samorządu Terytorialnego – edycja </w:t>
      </w:r>
      <w:r>
        <w:rPr>
          <w:rFonts w:ascii="Arial" w:hAnsi="Arial" w:cs="Arial"/>
          <w:sz w:val="18"/>
          <w:szCs w:val="18"/>
        </w:rPr>
        <w:t>2026</w:t>
      </w:r>
    </w:p>
    <w:p w14:paraId="6C494B7C" w14:textId="77777777" w:rsidR="00786B38" w:rsidRPr="004067DC" w:rsidRDefault="00786B38" w:rsidP="00786B38">
      <w:pPr>
        <w:spacing w:after="0" w:line="276" w:lineRule="auto"/>
        <w:ind w:left="5103"/>
        <w:jc w:val="center"/>
        <w:rPr>
          <w:rFonts w:ascii="Arial" w:hAnsi="Arial" w:cs="Arial"/>
          <w:sz w:val="18"/>
          <w:szCs w:val="18"/>
        </w:rPr>
      </w:pPr>
    </w:p>
    <w:p w14:paraId="52E1CB08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3B36DCD4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42C29293" w14:textId="77777777" w:rsidR="00786B38" w:rsidRPr="000C74F8" w:rsidRDefault="00786B38" w:rsidP="00786B38">
      <w:pPr>
        <w:jc w:val="center"/>
        <w:rPr>
          <w:rFonts w:ascii="Arial" w:hAnsi="Arial" w:cs="Arial"/>
          <w:b/>
          <w:bCs/>
        </w:rPr>
      </w:pPr>
      <w:r w:rsidRPr="000C74F8">
        <w:rPr>
          <w:rFonts w:ascii="Arial" w:hAnsi="Arial" w:cs="Arial"/>
          <w:b/>
          <w:bCs/>
        </w:rPr>
        <w:t>Zgoda na przetwarzanie danych osobowych</w:t>
      </w:r>
    </w:p>
    <w:p w14:paraId="3D7DD7E9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1FD0DC90" w14:textId="77777777" w:rsidR="00786B38" w:rsidRPr="000C74F8" w:rsidRDefault="00786B38" w:rsidP="00786B38">
      <w:pPr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 Ja, niżej podpisany/a, wyrażam zgodę na przetwarzanie moich danych osobowych w podanym niżej zakresie: </w:t>
      </w:r>
    </w:p>
    <w:p w14:paraId="2AAA4EC4" w14:textId="77777777" w:rsidR="00786B38" w:rsidRPr="000C74F8" w:rsidRDefault="00786B38" w:rsidP="00786B38">
      <w:pPr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dane osobowe zawarte w karcie zgłoszeniowej (z załącznikami) do udziału w Programie „Opieka </w:t>
      </w:r>
      <w:proofErr w:type="spellStart"/>
      <w:r w:rsidRPr="000C74F8">
        <w:rPr>
          <w:rFonts w:ascii="Arial" w:hAnsi="Arial" w:cs="Arial"/>
        </w:rPr>
        <w:t>wytchnieniowa</w:t>
      </w:r>
      <w:proofErr w:type="spellEnd"/>
      <w:r w:rsidRPr="000C74F8">
        <w:rPr>
          <w:rFonts w:ascii="Arial" w:hAnsi="Arial" w:cs="Arial"/>
        </w:rPr>
        <w:t>” dla Jednostek Samorządu Terytorialnego – edycja 202</w:t>
      </w:r>
      <w:r>
        <w:rPr>
          <w:rFonts w:ascii="Arial" w:hAnsi="Arial" w:cs="Arial"/>
        </w:rPr>
        <w:t>6</w:t>
      </w:r>
      <w:r w:rsidRPr="000C74F8">
        <w:rPr>
          <w:rFonts w:ascii="Arial" w:hAnsi="Arial" w:cs="Arial"/>
        </w:rPr>
        <w:t xml:space="preserve"> przez: </w:t>
      </w:r>
    </w:p>
    <w:p w14:paraId="629C6F7F" w14:textId="77777777" w:rsidR="00786B38" w:rsidRPr="000C74F8" w:rsidRDefault="00786B38" w:rsidP="00786B38">
      <w:pPr>
        <w:jc w:val="both"/>
        <w:rPr>
          <w:rFonts w:ascii="Arial" w:hAnsi="Arial" w:cs="Arial"/>
          <w:b/>
          <w:bCs/>
        </w:rPr>
      </w:pPr>
      <w:r w:rsidRPr="000C74F8">
        <w:rPr>
          <w:rFonts w:ascii="Arial" w:hAnsi="Arial" w:cs="Arial"/>
          <w:b/>
          <w:bCs/>
        </w:rPr>
        <w:t>Centrum Usług Społecznych w Bukowsku, 38-505 Bukowsko</w:t>
      </w:r>
      <w:r>
        <w:rPr>
          <w:rFonts w:ascii="Arial" w:hAnsi="Arial" w:cs="Arial"/>
          <w:b/>
          <w:bCs/>
        </w:rPr>
        <w:t>, ul. Bieszczadzka 6</w:t>
      </w:r>
      <w:r w:rsidRPr="000C74F8">
        <w:rPr>
          <w:rFonts w:ascii="Arial" w:hAnsi="Arial" w:cs="Arial"/>
          <w:b/>
          <w:bCs/>
        </w:rPr>
        <w:t xml:space="preserve">,  tel. 134674015 </w:t>
      </w:r>
    </w:p>
    <w:p w14:paraId="266E411E" w14:textId="77777777" w:rsidR="00786B38" w:rsidRPr="000C74F8" w:rsidRDefault="00786B38" w:rsidP="00786B38">
      <w:pPr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>w celu: zakwalifikowania do udziału w Programie, przyznania wsparcia w ramach Programu, udziału w Programie i prowadzenia dokumentacji z realizacji Programu</w:t>
      </w:r>
    </w:p>
    <w:p w14:paraId="6EC4D78A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108DB974" w14:textId="77777777" w:rsidR="00786B38" w:rsidRPr="000C74F8" w:rsidRDefault="00786B38" w:rsidP="00786B38">
      <w:pPr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 Przysługują Panu/Pani nw. Ustawowe prawa:</w:t>
      </w:r>
    </w:p>
    <w:p w14:paraId="28105568" w14:textId="77777777" w:rsidR="00786B38" w:rsidRPr="000C74F8" w:rsidRDefault="00786B38" w:rsidP="00786B38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(RODO, art. 7 ust. 3) – prawo do wycofania danej zgody w dowolnym momencie; </w:t>
      </w:r>
    </w:p>
    <w:p w14:paraId="15A94E73" w14:textId="77777777" w:rsidR="00786B38" w:rsidRPr="000C74F8" w:rsidRDefault="00786B38" w:rsidP="00786B38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(RODO, art. 16) – prawo do niezwłocznego sprostowania dotyczących jej danych, które są nieprawidłowe;        </w:t>
      </w:r>
    </w:p>
    <w:p w14:paraId="1B335930" w14:textId="77777777" w:rsidR="00786B38" w:rsidRPr="000C74F8" w:rsidRDefault="00786B38" w:rsidP="00786B38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(RODO, art. 16 ust. 1) – prawo żądania od administratora niezwłocznego usunięcia dotyczących jej danych osobowych; </w:t>
      </w:r>
    </w:p>
    <w:p w14:paraId="1BF13DE3" w14:textId="77777777" w:rsidR="00786B38" w:rsidRPr="000C74F8" w:rsidRDefault="00786B38" w:rsidP="00786B38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(RODO, art. 18 ust. 1) – prawo żądania od administratora ograniczenia przetwarzania swoich danych osobowych; </w:t>
      </w:r>
    </w:p>
    <w:p w14:paraId="10DFF0D4" w14:textId="77777777" w:rsidR="00786B38" w:rsidRPr="000C74F8" w:rsidRDefault="00786B38" w:rsidP="00786B38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 (RODO, art. 77 ust. 1) – prawo do wniesienia skargi do organu nadrzędnego;</w:t>
      </w:r>
    </w:p>
    <w:p w14:paraId="7A26B3CD" w14:textId="77777777" w:rsidR="00786B38" w:rsidRPr="000C74F8" w:rsidRDefault="00786B38" w:rsidP="00786B38">
      <w:pPr>
        <w:pStyle w:val="Akapitzlist"/>
        <w:numPr>
          <w:ilvl w:val="0"/>
          <w:numId w:val="1"/>
        </w:numPr>
        <w:spacing w:line="256" w:lineRule="auto"/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(RODO, art. 82 ust. 1) – prawo do odszkodowania i odpowiedzialność. </w:t>
      </w:r>
    </w:p>
    <w:p w14:paraId="39CCC7EB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001E535F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2671248D" w14:textId="77777777" w:rsidR="00786B38" w:rsidRPr="000C74F8" w:rsidRDefault="00786B38" w:rsidP="00786B38">
      <w:pPr>
        <w:jc w:val="both"/>
        <w:rPr>
          <w:rFonts w:ascii="Arial" w:hAnsi="Arial" w:cs="Arial"/>
        </w:rPr>
      </w:pPr>
      <w:r w:rsidRPr="000C74F8">
        <w:rPr>
          <w:rFonts w:ascii="Arial" w:hAnsi="Arial" w:cs="Arial"/>
        </w:rPr>
        <w:t xml:space="preserve">                                                                        ………………………..…………………………………………………………………</w:t>
      </w:r>
    </w:p>
    <w:p w14:paraId="5D94022D" w14:textId="77777777" w:rsidR="00786B38" w:rsidRPr="00E410DF" w:rsidRDefault="00786B38" w:rsidP="00786B38">
      <w:pPr>
        <w:jc w:val="both"/>
        <w:rPr>
          <w:rFonts w:ascii="Arial" w:hAnsi="Arial" w:cs="Arial"/>
          <w:sz w:val="18"/>
          <w:szCs w:val="18"/>
        </w:rPr>
      </w:pPr>
      <w:r w:rsidRPr="00E410DF">
        <w:rPr>
          <w:rFonts w:ascii="Arial" w:hAnsi="Arial" w:cs="Arial"/>
          <w:sz w:val="18"/>
          <w:szCs w:val="18"/>
        </w:rPr>
        <w:t xml:space="preserve">               (data, miejsce i czytelny podpis osoby wyrażającej zgodę)</w:t>
      </w:r>
    </w:p>
    <w:p w14:paraId="12244F1E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15FBF26A" w14:textId="77777777" w:rsidR="00786B38" w:rsidRPr="000C74F8" w:rsidRDefault="00786B38" w:rsidP="00786B38">
      <w:pPr>
        <w:jc w:val="both"/>
        <w:rPr>
          <w:rFonts w:ascii="Arial" w:hAnsi="Arial" w:cs="Arial"/>
        </w:rPr>
      </w:pPr>
    </w:p>
    <w:p w14:paraId="7D8F8F0A" w14:textId="77777777" w:rsidR="00786B38" w:rsidRDefault="00786B38" w:rsidP="00786B38"/>
    <w:p w14:paraId="16CAC0AE" w14:textId="77777777" w:rsidR="00154B2B" w:rsidRDefault="00154B2B"/>
    <w:sectPr w:rsidR="00154B2B" w:rsidSect="00786B38">
      <w:pgSz w:w="11906" w:h="16838"/>
      <w:pgMar w:top="1134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56C69"/>
    <w:multiLevelType w:val="hybridMultilevel"/>
    <w:tmpl w:val="266C775C"/>
    <w:lvl w:ilvl="0" w:tplc="7BCCAE76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59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38"/>
    <w:rsid w:val="00154B2B"/>
    <w:rsid w:val="003A06FA"/>
    <w:rsid w:val="004B4CF4"/>
    <w:rsid w:val="0078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00B4"/>
  <w15:chartTrackingRefBased/>
  <w15:docId w15:val="{BAE1586E-E548-492D-A353-4078D790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B38"/>
  </w:style>
  <w:style w:type="paragraph" w:styleId="Nagwek1">
    <w:name w:val="heading 1"/>
    <w:basedOn w:val="Normalny"/>
    <w:next w:val="Normalny"/>
    <w:link w:val="Nagwek1Znak"/>
    <w:uiPriority w:val="9"/>
    <w:qFormat/>
    <w:rsid w:val="00786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6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6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6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6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6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6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6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6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6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6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6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6B3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6B3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6B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6B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6B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6B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6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6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6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6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6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6B38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86B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6B3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6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6B3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6B3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78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Masłowiec</dc:creator>
  <cp:keywords/>
  <dc:description/>
  <cp:lastModifiedBy>Katarzyna Masłowiec</cp:lastModifiedBy>
  <cp:revision>1</cp:revision>
  <dcterms:created xsi:type="dcterms:W3CDTF">2026-01-16T12:33:00Z</dcterms:created>
  <dcterms:modified xsi:type="dcterms:W3CDTF">2026-01-16T12:34:00Z</dcterms:modified>
</cp:coreProperties>
</file>